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99"/>
        <w:tblW w:w="9460" w:type="dxa"/>
        <w:tblLook w:val="04A0" w:firstRow="1" w:lastRow="0" w:firstColumn="1" w:lastColumn="0" w:noHBand="0" w:noVBand="1"/>
      </w:tblPr>
      <w:tblGrid>
        <w:gridCol w:w="4155"/>
        <w:gridCol w:w="5305"/>
      </w:tblGrid>
      <w:tr w:rsidR="00D73474" w:rsidTr="009E4FEB">
        <w:trPr>
          <w:trHeight w:val="8391"/>
        </w:trPr>
        <w:tc>
          <w:tcPr>
            <w:tcW w:w="4253" w:type="dxa"/>
          </w:tcPr>
          <w:p w:rsidR="00D73474" w:rsidRPr="001B5EF6" w:rsidRDefault="00D73474">
            <w:pPr>
              <w:spacing w:line="360" w:lineRule="auto"/>
              <w:rPr>
                <w:rFonts w:ascii="Calibri" w:hAnsi="Calibri" w:cs="Arial"/>
                <w:b/>
                <w:sz w:val="26"/>
                <w:szCs w:val="26"/>
                <w:u w:val="single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                     </w:t>
            </w:r>
            <w:r w:rsidRPr="001B5EF6">
              <w:rPr>
                <w:rFonts w:ascii="Calibri" w:hAnsi="Calibri" w:cs="Arial"/>
                <w:b/>
                <w:sz w:val="26"/>
                <w:szCs w:val="26"/>
                <w:u w:val="single"/>
              </w:rPr>
              <w:t>ΑΙΤΗΣΗ</w:t>
            </w: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ind w:right="-35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Επώνυμο: 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Όνομα: …………………………………………..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πατρός: ………………………….....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μητρός: 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Ημ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νία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γέννησης: …………………………</w:t>
            </w: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Α.Δ.Τ.: ………………………………………….</w:t>
            </w:r>
          </w:p>
          <w:p w:rsidR="008E7CE2" w:rsidRDefault="008E7CE2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Δ/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κατοικίας: 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……………………………………………………..</w:t>
            </w:r>
          </w:p>
          <w:p w:rsidR="00D73474" w:rsidRPr="00BC7ABC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Τηλ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.: …………………………………………….</w:t>
            </w:r>
          </w:p>
          <w:p w:rsidR="00D73474" w:rsidRDefault="00D73474">
            <w:pPr>
              <w:pStyle w:val="3"/>
              <w:rPr>
                <w:rFonts w:ascii="Calibri" w:hAnsi="Calibri" w:cs="Arial"/>
                <w:bCs/>
                <w:spacing w:val="0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207" w:type="dxa"/>
          </w:tcPr>
          <w:p w:rsidR="00D73474" w:rsidRDefault="00D73474" w:rsidP="00D73474">
            <w:pPr>
              <w:spacing w:line="360" w:lineRule="auto"/>
              <w:ind w:left="273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ΠΡΟΣ:</w:t>
            </w:r>
            <w:r>
              <w:rPr>
                <w:rFonts w:ascii="Calibri" w:hAnsi="Calibri" w:cs="Arial"/>
                <w:sz w:val="26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>Δήμο Μακρακώμης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Pr="00BC7ABC" w:rsidRDefault="00D73474" w:rsidP="00BC7ABC">
            <w:pPr>
              <w:spacing w:line="360" w:lineRule="auto"/>
              <w:ind w:left="282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BC7ABC">
              <w:rPr>
                <w:rFonts w:ascii="Calibri" w:hAnsi="Calibri" w:cs="Arial"/>
                <w:b/>
                <w:sz w:val="24"/>
                <w:szCs w:val="24"/>
                <w:u w:val="single"/>
              </w:rPr>
              <w:t>ΘΕΜΑ:</w:t>
            </w:r>
            <w:r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 «Υποβολή αίτησης για τ</w:t>
            </w:r>
            <w:r w:rsidR="001B5EF6"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ην πρόσληψη </w:t>
            </w:r>
            <w:r w:rsidR="00BC7ABC"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προσωπικού Ι.Δ.Ο.Χ. </w:t>
            </w:r>
            <w:r w:rsidR="00BC7ABC" w:rsidRPr="00BC7ABC">
              <w:rPr>
                <w:rFonts w:asciiTheme="minorHAnsi" w:hAnsiTheme="minorHAnsi" w:cs="Calibri"/>
                <w:b/>
                <w:color w:val="000000"/>
                <w:spacing w:val="-4"/>
                <w:sz w:val="24"/>
                <w:szCs w:val="24"/>
              </w:rPr>
              <w:t xml:space="preserve">για την κάλυψη </w:t>
            </w:r>
            <w:r w:rsidR="008E7CE2">
              <w:rPr>
                <w:rFonts w:asciiTheme="minorHAnsi" w:hAnsiTheme="minorHAnsi" w:cs="Calibri"/>
                <w:b/>
                <w:color w:val="000000"/>
                <w:spacing w:val="-4"/>
                <w:sz w:val="24"/>
                <w:szCs w:val="24"/>
              </w:rPr>
              <w:t>απρόβλεπτων και επειγουσών αναγκών</w:t>
            </w:r>
            <w:r w:rsidR="001B5EF6" w:rsidRPr="00BC7ABC">
              <w:rPr>
                <w:rFonts w:ascii="Calibri" w:hAnsi="Calibri" w:cs="Arial"/>
                <w:b/>
                <w:sz w:val="24"/>
                <w:szCs w:val="24"/>
              </w:rPr>
              <w:t>»</w:t>
            </w:r>
            <w:r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4709E0" w:rsidRPr="008E7CE2" w:rsidRDefault="004709E0" w:rsidP="004709E0">
            <w:pPr>
              <w:spacing w:line="360" w:lineRule="auto"/>
              <w:ind w:left="28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E7CE2">
              <w:rPr>
                <w:rFonts w:asciiTheme="minorHAnsi" w:hAnsiTheme="minorHAnsi" w:cstheme="minorHAnsi"/>
                <w:sz w:val="24"/>
                <w:szCs w:val="24"/>
              </w:rPr>
              <w:t>Στο πλ</w:t>
            </w:r>
            <w:r w:rsidR="00DE7279" w:rsidRPr="008E7CE2">
              <w:rPr>
                <w:rFonts w:asciiTheme="minorHAnsi" w:hAnsiTheme="minorHAnsi" w:cstheme="minorHAnsi"/>
                <w:sz w:val="24"/>
                <w:szCs w:val="24"/>
              </w:rPr>
              <w:t xml:space="preserve">αίσιο της υπ’ αριθ. </w:t>
            </w:r>
            <w:proofErr w:type="spellStart"/>
            <w:r w:rsidR="00DE7279" w:rsidRPr="008E7CE2">
              <w:rPr>
                <w:rFonts w:asciiTheme="minorHAnsi" w:hAnsiTheme="minorHAnsi" w:cstheme="minorHAnsi"/>
                <w:sz w:val="24"/>
                <w:szCs w:val="24"/>
              </w:rPr>
              <w:t>πρωτ</w:t>
            </w:r>
            <w:proofErr w:type="spellEnd"/>
            <w:r w:rsidR="00DE7279" w:rsidRPr="008E7CE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016D20" w:rsidRPr="00016D2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016D20">
              <w:rPr>
                <w:rFonts w:asciiTheme="minorHAnsi" w:hAnsiTheme="minorHAnsi" w:cstheme="minorHAnsi"/>
                <w:sz w:val="24"/>
                <w:szCs w:val="24"/>
              </w:rPr>
              <w:t xml:space="preserve"> 67934/12032/12-11-2025</w:t>
            </w:r>
            <w:r w:rsidR="00FC63F2" w:rsidRPr="008E7CE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D7327" w:rsidRPr="008E7CE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E7CE2" w:rsidRPr="008E7CE2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C7476" w:rsidRPr="008E7CE2">
              <w:rPr>
                <w:rFonts w:asciiTheme="minorHAnsi" w:hAnsiTheme="minorHAnsi" w:cstheme="minorHAnsi"/>
                <w:sz w:val="24"/>
                <w:szCs w:val="24"/>
              </w:rPr>
              <w:t>ΑΔΑ:</w:t>
            </w:r>
            <w:r w:rsidR="00016D20">
              <w:rPr>
                <w:rFonts w:asciiTheme="minorHAnsi" w:hAnsiTheme="minorHAnsi" w:cstheme="minorHAnsi"/>
                <w:sz w:val="24"/>
                <w:szCs w:val="24"/>
              </w:rPr>
              <w:t>Ψ9Η7ΩΛ2-2ΙΖ</w:t>
            </w:r>
            <w:bookmarkStart w:id="0" w:name="_GoBack"/>
            <w:bookmarkEnd w:id="0"/>
            <w:r w:rsidRPr="008E7CE2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r w:rsidR="008E7CE2">
              <w:rPr>
                <w:rFonts w:asciiTheme="minorHAnsi" w:hAnsiTheme="minorHAnsi" w:cstheme="minorHAnsi"/>
                <w:sz w:val="24"/>
                <w:szCs w:val="24"/>
              </w:rPr>
              <w:t>ανακοίνωσης</w:t>
            </w:r>
            <w:r w:rsidR="00E87F0A" w:rsidRPr="008E7CE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8E7CE2">
              <w:rPr>
                <w:rFonts w:asciiTheme="minorHAnsi" w:hAnsiTheme="minorHAnsi" w:cstheme="minorHAnsi"/>
                <w:sz w:val="24"/>
                <w:szCs w:val="24"/>
              </w:rPr>
              <w:t xml:space="preserve"> για την </w:t>
            </w:r>
            <w:r w:rsidR="00A276BC" w:rsidRPr="008E7CE2">
              <w:rPr>
                <w:rFonts w:asciiTheme="minorHAnsi" w:hAnsiTheme="minorHAnsi" w:cstheme="minorHAnsi"/>
                <w:sz w:val="24"/>
                <w:szCs w:val="24"/>
              </w:rPr>
              <w:t>πρόσληψη</w:t>
            </w:r>
            <w:r w:rsidRPr="008E7CE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C7ABC" w:rsidRPr="008E7CE2">
              <w:rPr>
                <w:rFonts w:asciiTheme="minorHAnsi" w:hAnsiTheme="minorHAnsi" w:cstheme="minorHAnsi"/>
                <w:sz w:val="24"/>
                <w:szCs w:val="24"/>
              </w:rPr>
              <w:t xml:space="preserve">προσωπικού με σύμβαση εργασίας Ι.Δ.Ο.Χ. </w:t>
            </w:r>
            <w:r w:rsidR="00BC7ABC" w:rsidRPr="008E7CE2">
              <w:rPr>
                <w:rFonts w:asciiTheme="minorHAnsi" w:hAnsiTheme="minorHAnsi" w:cs="Calibri"/>
                <w:color w:val="000000"/>
                <w:spacing w:val="-4"/>
                <w:sz w:val="24"/>
                <w:szCs w:val="24"/>
              </w:rPr>
              <w:t xml:space="preserve">για την κάλυψη </w:t>
            </w:r>
            <w:r w:rsidR="008E7CE2" w:rsidRPr="008E7CE2">
              <w:rPr>
                <w:rFonts w:asciiTheme="minorHAnsi" w:hAnsiTheme="minorHAnsi" w:cstheme="minorHAnsi"/>
                <w:color w:val="000000"/>
                <w:spacing w:val="-4"/>
                <w:sz w:val="24"/>
                <w:szCs w:val="24"/>
              </w:rPr>
              <w:t xml:space="preserve">απρόβλεπτων και επειγουσών αναγκών </w:t>
            </w:r>
            <w:r w:rsidR="008E7CE2" w:rsidRPr="008E7CE2">
              <w:rPr>
                <w:rFonts w:asciiTheme="minorHAnsi" w:hAnsiTheme="minorHAnsi" w:cstheme="minorHAnsi"/>
                <w:sz w:val="24"/>
                <w:szCs w:val="24"/>
              </w:rPr>
              <w:t>που προήλθαν από έντονα καιρικά φαινόμενα (ισχυρές βροχοπτώσεις, πλημμύρες στις 06, 07-09-2023), στο πλαίσιο της έκτακτης ανάγκης πολιτικής προστασίας του Δήμου Μακρακώμης</w:t>
            </w:r>
            <w:r w:rsidRPr="008E7CE2">
              <w:rPr>
                <w:rFonts w:asciiTheme="minorHAnsi" w:hAnsiTheme="minorHAnsi" w:cstheme="minorHAnsi"/>
                <w:sz w:val="24"/>
                <w:szCs w:val="24"/>
              </w:rPr>
              <w:t xml:space="preserve">, σας καταθέτω την παρούσα αίτηση πρόσληψης για την παρακάτω θέση: </w:t>
            </w:r>
          </w:p>
          <w:p w:rsidR="004709E0" w:rsidRDefault="00BC7ABC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ΚΩΔΙΚΟΣ ΘΕΣΗΣ</w:t>
            </w:r>
            <w:r w:rsidR="004709E0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 w:rsidR="00531186">
              <w:rPr>
                <w:rFonts w:ascii="Calibri" w:hAnsi="Calibri" w:cs="Arial"/>
                <w:sz w:val="24"/>
                <w:szCs w:val="24"/>
              </w:rPr>
              <w:t xml:space="preserve"> ……………………………</w:t>
            </w:r>
            <w:r>
              <w:rPr>
                <w:rFonts w:ascii="Calibri" w:hAnsi="Calibri" w:cs="Arial"/>
                <w:sz w:val="24"/>
                <w:szCs w:val="24"/>
              </w:rPr>
              <w:t>…………………</w:t>
            </w:r>
          </w:p>
          <w:p w:rsidR="004709E0" w:rsidRDefault="00BC7ABC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ΚΛΑΔΟΣ/ΕΙΔΙΚΟΤΗΤΑ</w:t>
            </w:r>
            <w:r w:rsidR="004709E0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……………………………………..</w:t>
            </w:r>
          </w:p>
          <w:p w:rsidR="004709E0" w:rsidRDefault="004709E0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…………………………………………………………………………..</w:t>
            </w:r>
          </w:p>
          <w:p w:rsidR="004709E0" w:rsidRDefault="004709E0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…………………………………………………………………………..</w:t>
            </w:r>
          </w:p>
          <w:p w:rsidR="004709E0" w:rsidRDefault="004709E0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και συνημμένα με την αίτησή μου σας υποβάλλω τα παρακάτω δικαιολογητικά: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9E4FEB" w:rsidRPr="008E7CE2" w:rsidRDefault="004B6B77" w:rsidP="008E7CE2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</w:tc>
      </w:tr>
    </w:tbl>
    <w:p w:rsidR="004B6B77" w:rsidRDefault="004B6B77" w:rsidP="009E4FEB">
      <w:pPr>
        <w:rPr>
          <w:rFonts w:ascii="Calibri" w:hAnsi="Calibri"/>
          <w:b/>
          <w:sz w:val="24"/>
          <w:szCs w:val="24"/>
        </w:rPr>
      </w:pPr>
    </w:p>
    <w:p w:rsidR="00D73474" w:rsidRPr="004709E0" w:rsidRDefault="00D73474" w:rsidP="004709E0">
      <w:pPr>
        <w:ind w:left="-42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Ημερομηνία: </w:t>
      </w:r>
      <w:r w:rsidR="004709E0">
        <w:rPr>
          <w:rFonts w:ascii="Calibri" w:hAnsi="Calibri"/>
          <w:sz w:val="24"/>
          <w:szCs w:val="24"/>
        </w:rPr>
        <w:t>………………….</w:t>
      </w:r>
    </w:p>
    <w:p w:rsidR="00333486" w:rsidRDefault="004709E0" w:rsidP="004709E0">
      <w:pPr>
        <w:tabs>
          <w:tab w:val="left" w:pos="6420"/>
        </w:tabs>
        <w:jc w:val="right"/>
      </w:pPr>
      <w:r>
        <w:rPr>
          <w:rFonts w:ascii="Calibri" w:hAnsi="Calibri" w:cs="Arial"/>
          <w:b/>
          <w:sz w:val="24"/>
          <w:szCs w:val="24"/>
        </w:rPr>
        <w:t>Ο ΑΙΤΩΝ / Η ΑΙΤΟΥΣΑ</w:t>
      </w:r>
    </w:p>
    <w:sectPr w:rsidR="00333486" w:rsidSect="00E87F0A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1109"/>
    <w:multiLevelType w:val="hybridMultilevel"/>
    <w:tmpl w:val="10F4A84E"/>
    <w:lvl w:ilvl="0" w:tplc="530A24A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356" w:hanging="360"/>
      </w:pPr>
    </w:lvl>
    <w:lvl w:ilvl="2" w:tplc="0408001B">
      <w:start w:val="1"/>
      <w:numFmt w:val="lowerRoman"/>
      <w:lvlText w:val="%3."/>
      <w:lvlJc w:val="right"/>
      <w:pPr>
        <w:ind w:left="3076" w:hanging="180"/>
      </w:pPr>
    </w:lvl>
    <w:lvl w:ilvl="3" w:tplc="0408000F">
      <w:start w:val="1"/>
      <w:numFmt w:val="decimal"/>
      <w:lvlText w:val="%4."/>
      <w:lvlJc w:val="left"/>
      <w:pPr>
        <w:ind w:left="3796" w:hanging="360"/>
      </w:pPr>
    </w:lvl>
    <w:lvl w:ilvl="4" w:tplc="04080019">
      <w:start w:val="1"/>
      <w:numFmt w:val="lowerLetter"/>
      <w:lvlText w:val="%5."/>
      <w:lvlJc w:val="left"/>
      <w:pPr>
        <w:ind w:left="4516" w:hanging="360"/>
      </w:pPr>
    </w:lvl>
    <w:lvl w:ilvl="5" w:tplc="0408001B">
      <w:start w:val="1"/>
      <w:numFmt w:val="lowerRoman"/>
      <w:lvlText w:val="%6."/>
      <w:lvlJc w:val="right"/>
      <w:pPr>
        <w:ind w:left="5236" w:hanging="180"/>
      </w:pPr>
    </w:lvl>
    <w:lvl w:ilvl="6" w:tplc="0408000F">
      <w:start w:val="1"/>
      <w:numFmt w:val="decimal"/>
      <w:lvlText w:val="%7."/>
      <w:lvlJc w:val="left"/>
      <w:pPr>
        <w:ind w:left="5956" w:hanging="360"/>
      </w:pPr>
    </w:lvl>
    <w:lvl w:ilvl="7" w:tplc="04080019">
      <w:start w:val="1"/>
      <w:numFmt w:val="lowerLetter"/>
      <w:lvlText w:val="%8."/>
      <w:lvlJc w:val="left"/>
      <w:pPr>
        <w:ind w:left="6676" w:hanging="360"/>
      </w:pPr>
    </w:lvl>
    <w:lvl w:ilvl="8" w:tplc="0408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4845471F"/>
    <w:multiLevelType w:val="hybridMultilevel"/>
    <w:tmpl w:val="D33054B2"/>
    <w:lvl w:ilvl="0" w:tplc="8442487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74"/>
    <w:rsid w:val="00016D20"/>
    <w:rsid w:val="00103D1F"/>
    <w:rsid w:val="00164FFE"/>
    <w:rsid w:val="001B5EF6"/>
    <w:rsid w:val="00212E93"/>
    <w:rsid w:val="002D1F48"/>
    <w:rsid w:val="00324AC2"/>
    <w:rsid w:val="00333486"/>
    <w:rsid w:val="004709E0"/>
    <w:rsid w:val="004B6B77"/>
    <w:rsid w:val="004E1280"/>
    <w:rsid w:val="00531186"/>
    <w:rsid w:val="005D3810"/>
    <w:rsid w:val="006B7CEE"/>
    <w:rsid w:val="00740218"/>
    <w:rsid w:val="00795AAC"/>
    <w:rsid w:val="00831A69"/>
    <w:rsid w:val="00860EFD"/>
    <w:rsid w:val="008E7CE2"/>
    <w:rsid w:val="009D7327"/>
    <w:rsid w:val="009E4FEB"/>
    <w:rsid w:val="00A276BC"/>
    <w:rsid w:val="00BC7476"/>
    <w:rsid w:val="00BC7ABC"/>
    <w:rsid w:val="00C43324"/>
    <w:rsid w:val="00D73474"/>
    <w:rsid w:val="00DE7279"/>
    <w:rsid w:val="00E87F0A"/>
    <w:rsid w:val="00EC1E8D"/>
    <w:rsid w:val="00FC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245E"/>
  <w15:chartTrackingRefBased/>
  <w15:docId w15:val="{6CDB5393-AC41-4106-8D81-040E22C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73474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paragraph" w:styleId="3">
    <w:name w:val="heading 3"/>
    <w:basedOn w:val="a"/>
    <w:next w:val="a"/>
    <w:link w:val="3Char"/>
    <w:semiHidden/>
    <w:unhideWhenUsed/>
    <w:qFormat/>
    <w:rsid w:val="00D73474"/>
    <w:pPr>
      <w:keepNext/>
      <w:snapToGrid/>
      <w:outlineLvl w:val="2"/>
    </w:pPr>
    <w:rPr>
      <w:rFonts w:ascii="Times New Roman" w:eastAsia="Times New Roman" w:hAnsi="Times New Roman" w:cs="Times New Roman"/>
      <w:b/>
      <w:spacing w:val="2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D73474"/>
    <w:rPr>
      <w:rFonts w:ascii="Times New Roman" w:eastAsia="Times New Roman" w:hAnsi="Times New Roman" w:cs="Times New Roman"/>
      <w:b/>
      <w:spacing w:val="20"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C63F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C63F2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basok</dc:creator>
  <cp:keywords/>
  <dc:description/>
  <cp:lastModifiedBy>Dimitra</cp:lastModifiedBy>
  <cp:revision>25</cp:revision>
  <cp:lastPrinted>2023-02-28T10:11:00Z</cp:lastPrinted>
  <dcterms:created xsi:type="dcterms:W3CDTF">2016-04-28T08:06:00Z</dcterms:created>
  <dcterms:modified xsi:type="dcterms:W3CDTF">2025-11-28T12:59:00Z</dcterms:modified>
</cp:coreProperties>
</file>